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4" w:rsidRPr="00FF6BD5" w:rsidRDefault="00A22E54" w:rsidP="00A22E54">
      <w:pPr>
        <w:pStyle w:val="a3"/>
        <w:tabs>
          <w:tab w:val="left" w:pos="1335"/>
        </w:tabs>
        <w:jc w:val="center"/>
        <w:rPr>
          <w:sz w:val="24"/>
          <w:szCs w:val="24"/>
        </w:rPr>
      </w:pPr>
      <w:proofErr w:type="gramStart"/>
      <w:r w:rsidRPr="00FF6BD5">
        <w:rPr>
          <w:sz w:val="24"/>
          <w:szCs w:val="24"/>
        </w:rPr>
        <w:t>С</w:t>
      </w:r>
      <w:proofErr w:type="gramEnd"/>
      <w:r w:rsidRPr="00FF6BD5">
        <w:rPr>
          <w:sz w:val="24"/>
          <w:szCs w:val="24"/>
        </w:rPr>
        <w:t xml:space="preserve"> В Е Д Е Н И Я</w:t>
      </w:r>
    </w:p>
    <w:p w:rsidR="009C663C" w:rsidRPr="00FF6BD5" w:rsidRDefault="009C663C" w:rsidP="009C663C">
      <w:pPr>
        <w:rPr>
          <w:kern w:val="1"/>
          <w:szCs w:val="24"/>
          <w:lang w:eastAsia="ar-SA"/>
        </w:rPr>
      </w:pPr>
    </w:p>
    <w:p w:rsidR="009C663C" w:rsidRPr="00FF6BD5" w:rsidRDefault="009C663C" w:rsidP="009C663C">
      <w:pPr>
        <w:jc w:val="center"/>
        <w:rPr>
          <w:szCs w:val="24"/>
        </w:rPr>
      </w:pPr>
      <w:r w:rsidRPr="00FF6BD5">
        <w:rPr>
          <w:szCs w:val="24"/>
        </w:rPr>
        <w:t>о доходах, об имуществе и обязательствах имущественного характера лиц, замещающих муниципальные должности, их супругов и несовершеннолетних детей в органах местного самоуправления городского округа Эгвекинот</w:t>
      </w:r>
    </w:p>
    <w:p w:rsidR="00A22E54" w:rsidRPr="00FF6BD5" w:rsidRDefault="009C663C" w:rsidP="009C663C">
      <w:pPr>
        <w:jc w:val="center"/>
        <w:rPr>
          <w:szCs w:val="24"/>
        </w:rPr>
      </w:pPr>
      <w:r w:rsidRPr="00FF6BD5">
        <w:rPr>
          <w:szCs w:val="24"/>
        </w:rPr>
        <w:t>за период с 1 января 20</w:t>
      </w:r>
      <w:r w:rsidR="00857F49">
        <w:rPr>
          <w:szCs w:val="24"/>
        </w:rPr>
        <w:t xml:space="preserve">20 </w:t>
      </w:r>
      <w:r w:rsidRPr="00FF6BD5">
        <w:rPr>
          <w:szCs w:val="24"/>
        </w:rPr>
        <w:t>года по 31 декабря 20</w:t>
      </w:r>
      <w:r w:rsidR="00857F49">
        <w:rPr>
          <w:szCs w:val="24"/>
        </w:rPr>
        <w:t>20</w:t>
      </w:r>
      <w:r w:rsidRPr="00FF6BD5">
        <w:rPr>
          <w:szCs w:val="24"/>
        </w:rPr>
        <w:t xml:space="preserve"> года</w:t>
      </w:r>
    </w:p>
    <w:p w:rsidR="009C663C" w:rsidRPr="00D76C15" w:rsidRDefault="009C663C" w:rsidP="009C663C">
      <w:pPr>
        <w:jc w:val="center"/>
        <w:rPr>
          <w:b/>
        </w:rPr>
      </w:pPr>
    </w:p>
    <w:tbl>
      <w:tblPr>
        <w:tblW w:w="5000" w:type="pct"/>
        <w:jc w:val="center"/>
        <w:tblLook w:val="0000"/>
      </w:tblPr>
      <w:tblGrid>
        <w:gridCol w:w="1790"/>
        <w:gridCol w:w="1790"/>
        <w:gridCol w:w="1333"/>
        <w:gridCol w:w="1485"/>
        <w:gridCol w:w="1033"/>
        <w:gridCol w:w="1046"/>
        <w:gridCol w:w="1835"/>
        <w:gridCol w:w="61"/>
        <w:gridCol w:w="2326"/>
        <w:gridCol w:w="82"/>
        <w:gridCol w:w="955"/>
        <w:gridCol w:w="50"/>
        <w:gridCol w:w="1000"/>
      </w:tblGrid>
      <w:tr w:rsidR="00A22E54" w:rsidRPr="00D76C15" w:rsidTr="00A22E54">
        <w:trPr>
          <w:cantSplit/>
          <w:jc w:val="center"/>
        </w:trPr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A22E54" w:rsidRPr="00D76C15" w:rsidRDefault="00A22E54" w:rsidP="00AD6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AD6B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D76C15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8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A22E54" w:rsidRPr="00D76C15" w:rsidTr="003345B5">
        <w:trPr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Коркишко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Роман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Викторович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ГО Эгвекинот - Глава Администрации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857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5477267,85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 w:rsidR="00AD6BC6">
              <w:rPr>
                <w:color w:val="000000"/>
                <w:sz w:val="22"/>
                <w:szCs w:val="22"/>
              </w:rPr>
              <w:t>квартира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857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857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2041945,67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F334D2">
              <w:rPr>
                <w:color w:val="000000"/>
                <w:sz w:val="22"/>
                <w:szCs w:val="22"/>
              </w:rPr>
              <w:t>квартира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857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F334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A332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Пащенко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Анна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Михайловна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Избирательной комиссии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3330830,89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квартира</w:t>
            </w:r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квартира</w:t>
            </w:r>
          </w:p>
          <w:p w:rsidR="00D7630F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  <w:p w:rsidR="00A22E54" w:rsidRDefault="00F334D2" w:rsidP="00F334D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22E54">
              <w:rPr>
                <w:color w:val="000000"/>
                <w:sz w:val="22"/>
                <w:szCs w:val="22"/>
              </w:rPr>
              <w:t xml:space="preserve">2) гараж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0F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</w:t>
            </w:r>
            <w:r>
              <w:rPr>
                <w:color w:val="000000"/>
                <w:sz w:val="22"/>
                <w:szCs w:val="22"/>
              </w:rPr>
              <w:br/>
            </w:r>
            <w:r w:rsidR="00D7630F">
              <w:rPr>
                <w:color w:val="000000"/>
                <w:sz w:val="22"/>
                <w:szCs w:val="22"/>
              </w:rPr>
              <w:t>54,2</w:t>
            </w:r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</w:t>
            </w:r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7630F" w:rsidRDefault="00D7630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7630F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D763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2143437,95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</w:t>
            </w:r>
            <w:r>
              <w:rPr>
                <w:color w:val="000000"/>
                <w:sz w:val="22"/>
                <w:szCs w:val="22"/>
              </w:rPr>
              <w:br/>
              <w:t>2) жилой дом</w:t>
            </w:r>
            <w:r>
              <w:rPr>
                <w:color w:val="000000"/>
                <w:sz w:val="22"/>
                <w:szCs w:val="22"/>
              </w:rPr>
              <w:br/>
              <w:t>3) гараж</w:t>
            </w:r>
          </w:p>
          <w:p w:rsidR="00F261B9" w:rsidRDefault="00F261B9" w:rsidP="00F26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квартира</w:t>
            </w:r>
          </w:p>
          <w:p w:rsidR="00F261B9" w:rsidRDefault="00F261B9" w:rsidP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3615,00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75,1</w:t>
            </w:r>
            <w:r>
              <w:rPr>
                <w:color w:val="000000"/>
                <w:sz w:val="22"/>
                <w:szCs w:val="22"/>
              </w:rPr>
              <w:br/>
              <w:t>40,6</w:t>
            </w: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Россия</w:t>
            </w: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 w:rsidP="00F26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Datsun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On-Do</w:t>
            </w:r>
            <w:proofErr w:type="spellEnd"/>
            <w:r w:rsidR="00F261B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br/>
            </w:r>
            <w:r w:rsidR="00F261B9">
              <w:rPr>
                <w:color w:val="000000"/>
                <w:sz w:val="22"/>
                <w:szCs w:val="22"/>
              </w:rPr>
              <w:t>2</w:t>
            </w:r>
            <w:r w:rsidR="00210433">
              <w:rPr>
                <w:color w:val="000000"/>
                <w:sz w:val="22"/>
                <w:szCs w:val="22"/>
              </w:rPr>
              <w:t xml:space="preserve">) автомобиль легковой «UAZ </w:t>
            </w:r>
            <w:proofErr w:type="spellStart"/>
            <w:r w:rsidR="00210433">
              <w:rPr>
                <w:color w:val="000000"/>
                <w:sz w:val="22"/>
                <w:szCs w:val="22"/>
              </w:rPr>
              <w:t>Patriot</w:t>
            </w:r>
            <w:proofErr w:type="spellEnd"/>
            <w:r w:rsidR="00210433">
              <w:rPr>
                <w:color w:val="000000"/>
                <w:sz w:val="22"/>
                <w:szCs w:val="22"/>
              </w:rPr>
              <w:t>»</w:t>
            </w:r>
          </w:p>
          <w:p w:rsidR="00F261B9" w:rsidRPr="00F261B9" w:rsidRDefault="00F261B9" w:rsidP="00F261B9">
            <w:pPr>
              <w:jc w:val="center"/>
              <w:rPr>
                <w:color w:val="000000"/>
                <w:sz w:val="22"/>
                <w:szCs w:val="22"/>
              </w:rPr>
            </w:pPr>
            <w:r w:rsidRPr="00F261B9">
              <w:rPr>
                <w:color w:val="000000"/>
                <w:sz w:val="22"/>
                <w:szCs w:val="22"/>
              </w:rPr>
              <w:t>3) Прицеп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  <w:r>
              <w:rPr>
                <w:color w:val="000000"/>
                <w:sz w:val="22"/>
                <w:szCs w:val="22"/>
              </w:rPr>
              <w:br/>
              <w:t>2) земельный участок для размещения гаражей и автостоянок</w:t>
            </w: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з</w:t>
            </w:r>
            <w:r w:rsidRPr="00F261B9">
              <w:rPr>
                <w:color w:val="000000"/>
                <w:sz w:val="22"/>
                <w:szCs w:val="22"/>
              </w:rPr>
              <w:t>емельный участок для хранения автотранспорта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54,3     60,0</w:t>
            </w:r>
          </w:p>
          <w:p w:rsidR="00F261B9" w:rsidRDefault="00F261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1B9" w:rsidRDefault="00F261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  <w:p w:rsidR="00F261B9" w:rsidRDefault="00F261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1B9" w:rsidRDefault="00F261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1B9" w:rsidRDefault="00F261B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Анкарольтин Владимир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2417957,10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 (собств. 1/3)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земельный участок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жилой дом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 w:rsidP="00C83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 xml:space="preserve">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22E54">
              <w:rPr>
                <w:color w:val="000000"/>
                <w:sz w:val="22"/>
                <w:szCs w:val="22"/>
              </w:rPr>
              <w:t>Nissan</w:t>
            </w:r>
            <w:proofErr w:type="spellEnd"/>
            <w:r w:rsidR="00A22E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E54">
              <w:rPr>
                <w:color w:val="000000"/>
                <w:sz w:val="22"/>
                <w:szCs w:val="22"/>
              </w:rPr>
              <w:t>note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  <w:p w:rsidR="003345B5" w:rsidRPr="003345B5" w:rsidRDefault="003345B5" w:rsidP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автомобиль легковой «</w:t>
            </w: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Matiz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 w:rsidP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22E54">
              <w:rPr>
                <w:color w:val="000000"/>
                <w:sz w:val="22"/>
                <w:szCs w:val="22"/>
              </w:rPr>
              <w:t>) земельный участок для размещения гаражей и автостоянок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 w:rsidP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345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Бедняков Дмитрий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1477932,44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94DB0"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color w:val="000000"/>
                <w:sz w:val="22"/>
                <w:szCs w:val="22"/>
              </w:rPr>
              <w:t xml:space="preserve">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КИА </w:t>
            </w:r>
            <w:proofErr w:type="spellStart"/>
            <w:r>
              <w:rPr>
                <w:color w:val="000000"/>
                <w:sz w:val="22"/>
                <w:szCs w:val="22"/>
              </w:rPr>
              <w:t>Ретона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A94DB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1411638,24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94DB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 w:rsidR="00A22E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Богза Павел Валентинович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BB1CE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7453502,08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дачный                         2) квартира    3) квартира     4)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EE" w:rsidRDefault="00A22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1239,0                   </w:t>
            </w:r>
          </w:p>
          <w:p w:rsidR="00BB1CEE" w:rsidRDefault="00BB1C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CEE" w:rsidRDefault="00BB1C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36,0                                      31,1                                   87,1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2D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22E54">
              <w:rPr>
                <w:color w:val="000000"/>
                <w:sz w:val="20"/>
              </w:rPr>
              <w:t xml:space="preserve">) автомобиль легковой </w:t>
            </w:r>
            <w:r w:rsidR="00C83559">
              <w:rPr>
                <w:color w:val="000000"/>
                <w:sz w:val="20"/>
              </w:rPr>
              <w:t>«</w:t>
            </w:r>
            <w:proofErr w:type="spellStart"/>
            <w:r w:rsidR="00A22E54">
              <w:rPr>
                <w:color w:val="000000"/>
                <w:sz w:val="20"/>
              </w:rPr>
              <w:t>Тойота</w:t>
            </w:r>
            <w:proofErr w:type="spellEnd"/>
            <w:r w:rsidR="00A22E54">
              <w:rPr>
                <w:color w:val="000000"/>
                <w:sz w:val="20"/>
              </w:rPr>
              <w:t xml:space="preserve"> </w:t>
            </w:r>
            <w:proofErr w:type="spellStart"/>
            <w:r w:rsidR="00A22E54">
              <w:rPr>
                <w:color w:val="000000"/>
                <w:sz w:val="20"/>
              </w:rPr>
              <w:t>Камри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</w:t>
            </w:r>
            <w:r w:rsidR="00A22E54">
              <w:rPr>
                <w:color w:val="000000"/>
                <w:sz w:val="20"/>
              </w:rPr>
              <w:t xml:space="preserve"> автомобиль грузовой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КИА </w:t>
            </w:r>
            <w:proofErr w:type="spellStart"/>
            <w:r w:rsidR="00A22E54">
              <w:rPr>
                <w:color w:val="000000"/>
                <w:sz w:val="20"/>
              </w:rPr>
              <w:t>Бонго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22E54">
              <w:rPr>
                <w:color w:val="000000"/>
                <w:sz w:val="20"/>
              </w:rPr>
              <w:t xml:space="preserve">) автомобиль грузовой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КИА </w:t>
            </w:r>
            <w:proofErr w:type="spellStart"/>
            <w:r w:rsidR="00A22E54">
              <w:rPr>
                <w:color w:val="000000"/>
                <w:sz w:val="20"/>
              </w:rPr>
              <w:t>Бонго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22E54">
              <w:rPr>
                <w:color w:val="000000"/>
                <w:sz w:val="20"/>
              </w:rPr>
              <w:t xml:space="preserve">) снегоход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BRP SKI-DOO </w:t>
            </w:r>
            <w:proofErr w:type="spellStart"/>
            <w:r w:rsidR="00A22E54">
              <w:rPr>
                <w:color w:val="000000"/>
                <w:sz w:val="20"/>
              </w:rPr>
              <w:t>Skandik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          5</w:t>
            </w:r>
            <w:r w:rsidR="00A22E54">
              <w:rPr>
                <w:color w:val="000000"/>
                <w:sz w:val="20"/>
              </w:rPr>
              <w:t xml:space="preserve">) фронтальный погрузчик </w:t>
            </w:r>
            <w:r w:rsidR="00C83559">
              <w:rPr>
                <w:color w:val="000000"/>
                <w:sz w:val="20"/>
              </w:rPr>
              <w:t>«</w:t>
            </w:r>
            <w:proofErr w:type="spellStart"/>
            <w:r w:rsidR="00A22E54">
              <w:rPr>
                <w:color w:val="000000"/>
                <w:sz w:val="20"/>
              </w:rPr>
              <w:t>Lugong</w:t>
            </w:r>
            <w:proofErr w:type="spellEnd"/>
            <w:r w:rsidR="00A22E54">
              <w:rPr>
                <w:color w:val="000000"/>
                <w:sz w:val="20"/>
              </w:rPr>
              <w:t xml:space="preserve"> LG-926</w:t>
            </w:r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</w:t>
            </w:r>
          </w:p>
          <w:p w:rsidR="00A22E54" w:rsidRDefault="007B1E2D" w:rsidP="00C835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22E54">
              <w:rPr>
                <w:color w:val="000000"/>
                <w:sz w:val="20"/>
              </w:rPr>
              <w:t xml:space="preserve">) прицеп для перевозки грузов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>МЗСА 8177</w:t>
            </w:r>
            <w:r>
              <w:rPr>
                <w:color w:val="000000"/>
                <w:sz w:val="20"/>
              </w:rPr>
              <w:t>11</w:t>
            </w:r>
            <w:r w:rsidR="00C83559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                           7</w:t>
            </w:r>
            <w:r w:rsidR="00A22E54">
              <w:rPr>
                <w:color w:val="000000"/>
                <w:sz w:val="20"/>
              </w:rPr>
              <w:t xml:space="preserve">)контейнеровоз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>ЧМЗАП 9985</w:t>
            </w:r>
            <w:r w:rsidR="00C83559">
              <w:rPr>
                <w:color w:val="000000"/>
                <w:sz w:val="20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нежилое помещение       2) нежилое помещение       3) нежилое помещение       4) нежилое помещение   </w:t>
            </w:r>
          </w:p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гараж          </w:t>
            </w:r>
          </w:p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земельный участок для размещения гаражей и автостоянок</w:t>
            </w:r>
          </w:p>
          <w:p w:rsidR="007B1E2D" w:rsidRDefault="007B1E2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136,2        </w:t>
            </w:r>
            <w:r w:rsidR="007B1E2D">
              <w:rPr>
                <w:color w:val="000000"/>
                <w:sz w:val="22"/>
                <w:szCs w:val="22"/>
              </w:rPr>
              <w:t>78,1</w:t>
            </w:r>
            <w:r>
              <w:rPr>
                <w:color w:val="000000"/>
                <w:sz w:val="22"/>
                <w:szCs w:val="22"/>
              </w:rPr>
              <w:t xml:space="preserve">     312,0     69,2     622,0     738,0</w:t>
            </w: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16150" w:rsidP="0001615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948475,22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     2) квартира    3)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D44D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58,9           </w:t>
            </w:r>
            <w:r w:rsidR="00D44DE7">
              <w:rPr>
                <w:color w:val="000000"/>
                <w:sz w:val="22"/>
                <w:szCs w:val="22"/>
              </w:rPr>
              <w:t>46,0</w:t>
            </w:r>
            <w:r>
              <w:rPr>
                <w:color w:val="000000"/>
                <w:sz w:val="22"/>
                <w:szCs w:val="22"/>
              </w:rPr>
              <w:t xml:space="preserve">           39,6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16150" w:rsidP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 xml:space="preserve">автомобиль грузовой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22E54">
              <w:rPr>
                <w:color w:val="000000"/>
                <w:sz w:val="22"/>
                <w:szCs w:val="22"/>
              </w:rPr>
              <w:t>Хино</w:t>
            </w:r>
            <w:proofErr w:type="spellEnd"/>
            <w:r w:rsidR="00A22E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E54">
              <w:rPr>
                <w:color w:val="000000"/>
                <w:sz w:val="22"/>
                <w:szCs w:val="22"/>
              </w:rPr>
              <w:t>Дутро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Головачев Семен Сергеевич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2050149,29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        2) квартира (собств. 1/4)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квартира </w:t>
            </w:r>
          </w:p>
          <w:p w:rsidR="00A22E54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1/2)</w:t>
            </w:r>
            <w:r w:rsidR="00A22E5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56,4   </w:t>
            </w:r>
            <w:r w:rsidR="00132E4A">
              <w:rPr>
                <w:color w:val="000000"/>
                <w:sz w:val="22"/>
                <w:szCs w:val="22"/>
              </w:rPr>
              <w:t>68,3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</w:p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  <w:r w:rsidR="00A22E5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</w:p>
          <w:p w:rsidR="00A22E54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 w:rsidR="00A22E54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автомобиль легковой «</w:t>
            </w:r>
            <w:r>
              <w:rPr>
                <w:color w:val="000000"/>
                <w:sz w:val="22"/>
                <w:szCs w:val="22"/>
                <w:lang w:val="en-US"/>
              </w:rPr>
              <w:t>Nissan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2E4A">
              <w:rPr>
                <w:color w:val="000000"/>
                <w:sz w:val="22"/>
                <w:szCs w:val="22"/>
              </w:rPr>
              <w:t>X-TRAIL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026C20" w:rsidP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908944,06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 2) гараж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квартира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(собств. 1/2)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32E4A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026C20" w:rsidRDefault="00132E4A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A22E54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A22E54" w:rsidRDefault="00132E4A" w:rsidP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A22E54" w:rsidRDefault="00A22E54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026C20" w:rsidRDefault="00026C20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22E54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A22E54" w:rsidRDefault="00132E4A" w:rsidP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¼)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 w:rsidP="006B1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132E4A" w:rsidRDefault="00132E4A" w:rsidP="006B1C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¼)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 w:rsidP="006B1C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Жуков Олег Вячеславович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1808212,41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452F8"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автомобиль легковой «UAZ </w:t>
            </w:r>
            <w:proofErr w:type="spellStart"/>
            <w:r>
              <w:rPr>
                <w:color w:val="000000"/>
                <w:sz w:val="22"/>
                <w:szCs w:val="22"/>
              </w:rPr>
              <w:t>Patriot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2) моторная лодка «AQVA JET»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2727932,42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 (собств. 1/3)</w:t>
            </w:r>
          </w:p>
          <w:p w:rsidR="000452F8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  <w:p w:rsidR="000452F8" w:rsidRDefault="000452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2F8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0452F8" w:rsidRDefault="000452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2F8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Лихачев Виталий Геннадьевич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1654677,36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0452F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автомобиль легковой «</w:t>
            </w:r>
            <w:proofErr w:type="spellStart"/>
            <w:r w:rsidR="00132E4A" w:rsidRPr="00170954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="00132E4A" w:rsidRPr="001709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2E4A" w:rsidRPr="00170954">
              <w:rPr>
                <w:color w:val="000000"/>
                <w:sz w:val="22"/>
                <w:szCs w:val="22"/>
              </w:rPr>
              <w:t>Pajero</w:t>
            </w:r>
            <w:proofErr w:type="spellEnd"/>
            <w:r w:rsidR="00132E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2019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2019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2019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2132600,56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2019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Pr="00C83559" w:rsidRDefault="00132E4A">
            <w:pPr>
              <w:jc w:val="center"/>
              <w:rPr>
                <w:color w:val="000000"/>
                <w:szCs w:val="22"/>
              </w:rPr>
            </w:pPr>
            <w:r w:rsidRPr="00C8355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20196D" w:rsidP="002019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Таян Александр Владимирович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1071575,20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01488"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color w:val="000000"/>
                <w:sz w:val="22"/>
                <w:szCs w:val="22"/>
              </w:rPr>
              <w:t xml:space="preserve">квартира (собств. 1/3)  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 w:rsidP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1410265,39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D76C1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 (собств. 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2E4A" w:rsidRPr="00CA2D0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Тевлянто Вера Николаевна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561442,07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132E4A" w:rsidRPr="00CA2D0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318750,72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32E4A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132E4A">
              <w:rPr>
                <w:color w:val="000000"/>
                <w:sz w:val="22"/>
                <w:szCs w:val="22"/>
              </w:rPr>
              <w:t>мото-вездеход</w:t>
            </w:r>
            <w:proofErr w:type="spellEnd"/>
            <w:r w:rsidR="00132E4A">
              <w:rPr>
                <w:color w:val="000000"/>
                <w:sz w:val="22"/>
                <w:szCs w:val="22"/>
              </w:rPr>
              <w:t xml:space="preserve"> HSUN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CA2D0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Тегреттын Константин Григорьевич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1103986,64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легковой автомобиль УАЗ 3962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CA2D0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364059,61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132E4A" w:rsidRPr="00CA2D05" w:rsidTr="003345B5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Шаповалова Наталья Семеновна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5720795,34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B0148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132E4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4A" w:rsidRDefault="00132E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</w:tbl>
    <w:p w:rsidR="0081731F" w:rsidRDefault="0081731F"/>
    <w:sectPr w:rsidR="0081731F" w:rsidSect="00A22E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54"/>
    <w:rsid w:val="00016150"/>
    <w:rsid w:val="00026C20"/>
    <w:rsid w:val="000452F8"/>
    <w:rsid w:val="00057572"/>
    <w:rsid w:val="00070330"/>
    <w:rsid w:val="00132E4A"/>
    <w:rsid w:val="001436AB"/>
    <w:rsid w:val="00170954"/>
    <w:rsid w:val="0020196D"/>
    <w:rsid w:val="00210433"/>
    <w:rsid w:val="002C3BCD"/>
    <w:rsid w:val="003345B5"/>
    <w:rsid w:val="003654AD"/>
    <w:rsid w:val="007B1E2D"/>
    <w:rsid w:val="0081731F"/>
    <w:rsid w:val="00857F49"/>
    <w:rsid w:val="009C663C"/>
    <w:rsid w:val="00A1469D"/>
    <w:rsid w:val="00A22E54"/>
    <w:rsid w:val="00A94DB0"/>
    <w:rsid w:val="00AA3329"/>
    <w:rsid w:val="00AD6BC6"/>
    <w:rsid w:val="00AF5E61"/>
    <w:rsid w:val="00B01488"/>
    <w:rsid w:val="00BB1CEE"/>
    <w:rsid w:val="00BB72BA"/>
    <w:rsid w:val="00C83559"/>
    <w:rsid w:val="00CA2470"/>
    <w:rsid w:val="00CB1201"/>
    <w:rsid w:val="00D2105A"/>
    <w:rsid w:val="00D44DE7"/>
    <w:rsid w:val="00D729F8"/>
    <w:rsid w:val="00D7630F"/>
    <w:rsid w:val="00DD4C65"/>
    <w:rsid w:val="00F0167C"/>
    <w:rsid w:val="00F261B9"/>
    <w:rsid w:val="00F334D2"/>
    <w:rsid w:val="00FE6DF0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E54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22E54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A22E5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A22E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Анна Ю. Самойлович</cp:lastModifiedBy>
  <cp:revision>33</cp:revision>
  <dcterms:created xsi:type="dcterms:W3CDTF">2019-05-10T05:32:00Z</dcterms:created>
  <dcterms:modified xsi:type="dcterms:W3CDTF">2021-04-29T23:52:00Z</dcterms:modified>
</cp:coreProperties>
</file>